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581F" w14:textId="09BF13A1" w:rsidR="00F34BEA" w:rsidRPr="00F34BEA" w:rsidRDefault="00F34BEA" w:rsidP="00F34B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4B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Лабораторная работа 10 </w:t>
      </w:r>
    </w:p>
    <w:p w14:paraId="54189EE2" w14:textId="391E5441" w:rsidR="00F34BEA" w:rsidRPr="00F34BEA" w:rsidRDefault="00F34BEA" w:rsidP="00F34B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BEA">
        <w:rPr>
          <w:rFonts w:ascii="Times New Roman" w:hAnsi="Times New Roman" w:cs="Times New Roman"/>
          <w:b/>
          <w:bCs/>
          <w:sz w:val="24"/>
          <w:szCs w:val="24"/>
        </w:rPr>
        <w:t>Создание пользователя и пароля</w:t>
      </w:r>
    </w:p>
    <w:p w14:paraId="4F94329F" w14:textId="418D9708" w:rsidR="00F34BEA" w:rsidRPr="00F34BEA" w:rsidRDefault="00F34BEA" w:rsidP="00F34BE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пользователя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именем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Linux</w:t>
      </w:r>
      <w:r w:rsidRPr="00F34BEA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user</w:t>
      </w:r>
      <w:r w:rsidRPr="00F34BEA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F34BEA">
        <w:rPr>
          <w:rFonts w:ascii="Times New Roman" w:hAnsi="Times New Roman" w:cs="Times New Roman"/>
          <w:sz w:val="24"/>
          <w:szCs w:val="24"/>
        </w:rPr>
        <w:t>.</w:t>
      </w:r>
    </w:p>
    <w:p w14:paraId="0366D488" w14:textId="15745138" w:rsidR="00F34BEA" w:rsidRPr="00F34BEA" w:rsidRDefault="00F34BEA" w:rsidP="00F34BE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Задайте пользователю пароль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securepass</w:t>
      </w:r>
      <w:r w:rsidRPr="00F34BEA">
        <w:rPr>
          <w:rFonts w:ascii="Times New Roman" w:hAnsi="Times New Roman" w:cs="Times New Roman"/>
          <w:sz w:val="24"/>
          <w:szCs w:val="24"/>
        </w:rPr>
        <w:t>.</w:t>
      </w:r>
    </w:p>
    <w:p w14:paraId="1AF425EC" w14:textId="77777777" w:rsidR="00F34BEA" w:rsidRPr="00F34BEA" w:rsidRDefault="00F34BEA" w:rsidP="00F34BE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>Проверьте успешность создания, выполнив вход под этим пользователем в консоли.</w:t>
      </w:r>
    </w:p>
    <w:p w14:paraId="235F9146" w14:textId="5B9307F8" w:rsidR="00F34BEA" w:rsidRPr="00F34BEA" w:rsidRDefault="00F34BEA" w:rsidP="00F34B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BEA">
        <w:rPr>
          <w:rFonts w:ascii="Times New Roman" w:hAnsi="Times New Roman" w:cs="Times New Roman"/>
          <w:b/>
          <w:bCs/>
          <w:sz w:val="24"/>
          <w:szCs w:val="24"/>
        </w:rPr>
        <w:t>Создание пользователя с домашней директорией</w:t>
      </w:r>
    </w:p>
    <w:p w14:paraId="2454E94C" w14:textId="420DD95E" w:rsidR="00F34BEA" w:rsidRPr="00F34BEA" w:rsidRDefault="00F34BEA" w:rsidP="00F34B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пользователя с именем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Linux</w:t>
      </w:r>
      <w:r w:rsidRPr="00F34BEA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user</w:t>
      </w:r>
      <w:r w:rsidRPr="00F34BEA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</w:p>
    <w:p w14:paraId="6886CB4B" w14:textId="67519AEA" w:rsidR="00F34BEA" w:rsidRPr="00F34BEA" w:rsidRDefault="00F34BEA" w:rsidP="00F34B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Убедитесь, </w:t>
      </w:r>
      <w:r>
        <w:rPr>
          <w:rFonts w:ascii="Times New Roman" w:hAnsi="Times New Roman" w:cs="Times New Roman"/>
          <w:sz w:val="24"/>
          <w:szCs w:val="24"/>
          <w:lang w:val="kk-KZ"/>
        </w:rPr>
        <w:t>что была создана</w:t>
      </w:r>
      <w:r w:rsidRPr="00F34BEA">
        <w:rPr>
          <w:rFonts w:ascii="Times New Roman" w:hAnsi="Times New Roman" w:cs="Times New Roman"/>
          <w:sz w:val="24"/>
          <w:szCs w:val="24"/>
        </w:rPr>
        <w:t xml:space="preserve"> домашняя директория</w:t>
      </w:r>
    </w:p>
    <w:p w14:paraId="1631EF6A" w14:textId="1C723E52" w:rsidR="00F34BEA" w:rsidRPr="00F34BEA" w:rsidRDefault="00F34BEA" w:rsidP="00F34B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BEA">
        <w:rPr>
          <w:rFonts w:ascii="Times New Roman" w:hAnsi="Times New Roman" w:cs="Times New Roman"/>
          <w:b/>
          <w:bCs/>
          <w:sz w:val="24"/>
          <w:szCs w:val="24"/>
        </w:rPr>
        <w:t>Создание группы и добавление пользователя</w:t>
      </w:r>
    </w:p>
    <w:p w14:paraId="14BA6FF4" w14:textId="77777777" w:rsidR="00F34BEA" w:rsidRPr="00F34BEA" w:rsidRDefault="00F34BEA" w:rsidP="00F34B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новую группу с названием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developers</w:t>
      </w:r>
      <w:r w:rsidRPr="00F34BEA">
        <w:rPr>
          <w:rFonts w:ascii="Times New Roman" w:hAnsi="Times New Roman" w:cs="Times New Roman"/>
          <w:sz w:val="24"/>
          <w:szCs w:val="24"/>
        </w:rPr>
        <w:t>.</w:t>
      </w:r>
    </w:p>
    <w:p w14:paraId="4F65B131" w14:textId="2C88F02A" w:rsidR="00F34BEA" w:rsidRPr="00F34BEA" w:rsidRDefault="00F34BEA" w:rsidP="00F34B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нового пользователя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Linux</w:t>
      </w:r>
      <w:r w:rsidRPr="00F34BEA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F34BEA">
        <w:rPr>
          <w:rFonts w:ascii="Times New Roman" w:hAnsi="Times New Roman" w:cs="Times New Roman"/>
          <w:sz w:val="24"/>
          <w:szCs w:val="24"/>
        </w:rPr>
        <w:t xml:space="preserve"> и сразу добавьте его в группу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developers</w:t>
      </w:r>
      <w:r w:rsidRPr="00F34BEA">
        <w:rPr>
          <w:rFonts w:ascii="Times New Roman" w:hAnsi="Times New Roman" w:cs="Times New Roman"/>
          <w:sz w:val="24"/>
          <w:szCs w:val="24"/>
        </w:rPr>
        <w:t>.</w:t>
      </w:r>
    </w:p>
    <w:p w14:paraId="0B4B7E92" w14:textId="77777777" w:rsidR="00F34BEA" w:rsidRPr="00F34BEA" w:rsidRDefault="00F34BEA" w:rsidP="00F34B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>Проверьте, что пользователь входит в данную группу командой groups.</w:t>
      </w:r>
    </w:p>
    <w:p w14:paraId="6A434B61" w14:textId="65CD9911" w:rsidR="00F34BEA" w:rsidRPr="00F34BEA" w:rsidRDefault="00F34BEA" w:rsidP="00F34B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BEA">
        <w:rPr>
          <w:rFonts w:ascii="Times New Roman" w:hAnsi="Times New Roman" w:cs="Times New Roman"/>
          <w:b/>
          <w:bCs/>
          <w:sz w:val="24"/>
          <w:szCs w:val="24"/>
        </w:rPr>
        <w:t>Создание системного пользователя</w:t>
      </w:r>
    </w:p>
    <w:p w14:paraId="32AFA5C0" w14:textId="77777777" w:rsidR="00F34BEA" w:rsidRPr="00F34BEA" w:rsidRDefault="00F34BEA" w:rsidP="00F34BE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системного пользователя с именем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backup</w:t>
      </w:r>
      <w:r w:rsidRPr="00F34BEA">
        <w:rPr>
          <w:rFonts w:ascii="Times New Roman" w:hAnsi="Times New Roman" w:cs="Times New Roman"/>
          <w:sz w:val="24"/>
          <w:szCs w:val="24"/>
        </w:rPr>
        <w:t>, у которого нет домашней директории и нет доступа к оболочке (shell).</w:t>
      </w:r>
    </w:p>
    <w:p w14:paraId="1776849A" w14:textId="77777777" w:rsidR="00F34BEA" w:rsidRPr="00F34BEA" w:rsidRDefault="00F34BEA" w:rsidP="00F34BE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Проверьте отсутствие доступа к shell, попробовав выполнить вход под пользователем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backup</w:t>
      </w:r>
      <w:r w:rsidRPr="00F34BEA">
        <w:rPr>
          <w:rFonts w:ascii="Times New Roman" w:hAnsi="Times New Roman" w:cs="Times New Roman"/>
          <w:sz w:val="24"/>
          <w:szCs w:val="24"/>
        </w:rPr>
        <w:t>.</w:t>
      </w:r>
    </w:p>
    <w:p w14:paraId="38C9D738" w14:textId="1B7613BE" w:rsidR="00F34BEA" w:rsidRPr="00F34BEA" w:rsidRDefault="00F34BEA" w:rsidP="00F34B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BEA">
        <w:rPr>
          <w:rFonts w:ascii="Times New Roman" w:hAnsi="Times New Roman" w:cs="Times New Roman"/>
          <w:b/>
          <w:bCs/>
          <w:sz w:val="24"/>
          <w:szCs w:val="24"/>
        </w:rPr>
        <w:t>Управление сроком действия учетной записи</w:t>
      </w:r>
    </w:p>
    <w:p w14:paraId="32525FED" w14:textId="77777777" w:rsidR="00F34BEA" w:rsidRPr="00F34BEA" w:rsidRDefault="00F34BEA" w:rsidP="00F34B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пользователя с именем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tempuser</w:t>
      </w:r>
      <w:r w:rsidRPr="00F34BEA">
        <w:rPr>
          <w:rFonts w:ascii="Times New Roman" w:hAnsi="Times New Roman" w:cs="Times New Roman"/>
          <w:sz w:val="24"/>
          <w:szCs w:val="24"/>
        </w:rPr>
        <w:t>.</w:t>
      </w:r>
    </w:p>
    <w:p w14:paraId="1D36E61C" w14:textId="77777777" w:rsidR="00F34BEA" w:rsidRPr="00F34BEA" w:rsidRDefault="00F34BEA" w:rsidP="00F34B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Установите срок действия учётной записи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tempuser</w:t>
      </w:r>
      <w:r w:rsidRPr="00F34BEA">
        <w:rPr>
          <w:rFonts w:ascii="Times New Roman" w:hAnsi="Times New Roman" w:cs="Times New Roman"/>
          <w:sz w:val="24"/>
          <w:szCs w:val="24"/>
        </w:rPr>
        <w:t xml:space="preserve"> ровно на 7 дней с момента создания.</w:t>
      </w:r>
    </w:p>
    <w:p w14:paraId="5E267FEF" w14:textId="77777777" w:rsidR="00F34BEA" w:rsidRPr="00F34BEA" w:rsidRDefault="00F34BEA" w:rsidP="00F34B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>Проверьте установленные сроки с помощью команды chage -l.</w:t>
      </w:r>
    </w:p>
    <w:p w14:paraId="0D0A7BBD" w14:textId="1BE02F73" w:rsidR="00F34BEA" w:rsidRPr="00F34BEA" w:rsidRDefault="00F34BEA" w:rsidP="00F34B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BEA">
        <w:rPr>
          <w:rFonts w:ascii="Times New Roman" w:hAnsi="Times New Roman" w:cs="Times New Roman"/>
          <w:b/>
          <w:bCs/>
          <w:sz w:val="24"/>
          <w:szCs w:val="24"/>
        </w:rPr>
        <w:t>Управление правами пользователя через группу</w:t>
      </w:r>
    </w:p>
    <w:p w14:paraId="6639CA6A" w14:textId="77777777" w:rsidR="00F34BEA" w:rsidRPr="00F34BEA" w:rsidRDefault="00F34BEA" w:rsidP="00F34B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группу с названием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finance</w:t>
      </w:r>
      <w:r w:rsidRPr="00F34BEA">
        <w:rPr>
          <w:rFonts w:ascii="Times New Roman" w:hAnsi="Times New Roman" w:cs="Times New Roman"/>
          <w:sz w:val="24"/>
          <w:szCs w:val="24"/>
        </w:rPr>
        <w:t>.</w:t>
      </w:r>
    </w:p>
    <w:p w14:paraId="52172CA8" w14:textId="77777777" w:rsidR="00F34BEA" w:rsidRPr="00F34BEA" w:rsidRDefault="00F34BEA" w:rsidP="00F34B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двух пользователей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user1</w:t>
      </w:r>
      <w:r w:rsidRPr="00F34BEA">
        <w:rPr>
          <w:rFonts w:ascii="Times New Roman" w:hAnsi="Times New Roman" w:cs="Times New Roman"/>
          <w:sz w:val="24"/>
          <w:szCs w:val="24"/>
        </w:rPr>
        <w:t xml:space="preserve"> и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user2</w:t>
      </w:r>
      <w:r w:rsidRPr="00F34BEA">
        <w:rPr>
          <w:rFonts w:ascii="Times New Roman" w:hAnsi="Times New Roman" w:cs="Times New Roman"/>
          <w:sz w:val="24"/>
          <w:szCs w:val="24"/>
        </w:rPr>
        <w:t xml:space="preserve">, добавив их в группу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finance</w:t>
      </w:r>
      <w:r w:rsidRPr="00F34BEA">
        <w:rPr>
          <w:rFonts w:ascii="Times New Roman" w:hAnsi="Times New Roman" w:cs="Times New Roman"/>
          <w:sz w:val="24"/>
          <w:szCs w:val="24"/>
        </w:rPr>
        <w:t>.</w:t>
      </w:r>
    </w:p>
    <w:p w14:paraId="5E19154D" w14:textId="77777777" w:rsidR="00F34BEA" w:rsidRPr="00F34BEA" w:rsidRDefault="00F34BEA" w:rsidP="00F34B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Создайте каталог /finance_reports, сделайте группу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finance</w:t>
      </w:r>
      <w:r w:rsidRPr="00F34BEA">
        <w:rPr>
          <w:rFonts w:ascii="Times New Roman" w:hAnsi="Times New Roman" w:cs="Times New Roman"/>
          <w:sz w:val="24"/>
          <w:szCs w:val="24"/>
        </w:rPr>
        <w:t xml:space="preserve"> владельцем этого каталога.</w:t>
      </w:r>
    </w:p>
    <w:p w14:paraId="035316E0" w14:textId="77777777" w:rsidR="00F34BEA" w:rsidRPr="00F34BEA" w:rsidRDefault="00F34BEA" w:rsidP="00F34B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4BEA">
        <w:rPr>
          <w:rFonts w:ascii="Times New Roman" w:hAnsi="Times New Roman" w:cs="Times New Roman"/>
          <w:sz w:val="24"/>
          <w:szCs w:val="24"/>
        </w:rPr>
        <w:t xml:space="preserve">Настройте права таким образом, чтобы только участники группы </w:t>
      </w:r>
      <w:r w:rsidRPr="00F34BEA">
        <w:rPr>
          <w:rFonts w:ascii="Times New Roman" w:hAnsi="Times New Roman" w:cs="Times New Roman"/>
          <w:b/>
          <w:bCs/>
          <w:sz w:val="24"/>
          <w:szCs w:val="24"/>
        </w:rPr>
        <w:t>finance</w:t>
      </w:r>
      <w:r w:rsidRPr="00F34BEA">
        <w:rPr>
          <w:rFonts w:ascii="Times New Roman" w:hAnsi="Times New Roman" w:cs="Times New Roman"/>
          <w:sz w:val="24"/>
          <w:szCs w:val="24"/>
        </w:rPr>
        <w:t xml:space="preserve"> могли просматривать и изменять файлы внутри /finance_reports.</w:t>
      </w:r>
    </w:p>
    <w:p w14:paraId="6712430C" w14:textId="77777777" w:rsidR="0037420B" w:rsidRDefault="0037420B"/>
    <w:sectPr w:rsidR="0037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42B3"/>
    <w:multiLevelType w:val="multilevel"/>
    <w:tmpl w:val="19D0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A2755"/>
    <w:multiLevelType w:val="multilevel"/>
    <w:tmpl w:val="61F0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0CD4"/>
    <w:multiLevelType w:val="multilevel"/>
    <w:tmpl w:val="966C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C4470"/>
    <w:multiLevelType w:val="multilevel"/>
    <w:tmpl w:val="A386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545D9"/>
    <w:multiLevelType w:val="multilevel"/>
    <w:tmpl w:val="ABC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CA46AE"/>
    <w:multiLevelType w:val="multilevel"/>
    <w:tmpl w:val="8A6A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1C0A75"/>
    <w:multiLevelType w:val="multilevel"/>
    <w:tmpl w:val="9C8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733698">
    <w:abstractNumId w:val="1"/>
  </w:num>
  <w:num w:numId="2" w16cid:durableId="1083797618">
    <w:abstractNumId w:val="2"/>
  </w:num>
  <w:num w:numId="3" w16cid:durableId="1629508324">
    <w:abstractNumId w:val="0"/>
  </w:num>
  <w:num w:numId="4" w16cid:durableId="1741251996">
    <w:abstractNumId w:val="3"/>
  </w:num>
  <w:num w:numId="5" w16cid:durableId="416441550">
    <w:abstractNumId w:val="4"/>
  </w:num>
  <w:num w:numId="6" w16cid:durableId="618341317">
    <w:abstractNumId w:val="6"/>
  </w:num>
  <w:num w:numId="7" w16cid:durableId="907153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EA"/>
    <w:rsid w:val="0008315E"/>
    <w:rsid w:val="000A5844"/>
    <w:rsid w:val="002255BB"/>
    <w:rsid w:val="00306498"/>
    <w:rsid w:val="0034009A"/>
    <w:rsid w:val="0037420B"/>
    <w:rsid w:val="00531AFE"/>
    <w:rsid w:val="005A3B0A"/>
    <w:rsid w:val="00677BD2"/>
    <w:rsid w:val="007A167C"/>
    <w:rsid w:val="009B4930"/>
    <w:rsid w:val="00B7359E"/>
    <w:rsid w:val="00C17D32"/>
    <w:rsid w:val="00D256D4"/>
    <w:rsid w:val="00D5785C"/>
    <w:rsid w:val="00E13E7F"/>
    <w:rsid w:val="00F3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6A624"/>
  <w15:chartTrackingRefBased/>
  <w15:docId w15:val="{66FE7AE8-5B16-4331-9F44-830A148C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B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B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B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B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B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B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B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B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B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B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4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1242</Characters>
  <Application>Microsoft Office Word</Application>
  <DocSecurity>0</DocSecurity>
  <Lines>25</Lines>
  <Paragraphs>23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2025-03-27T06:16:00Z</dcterms:created>
  <dcterms:modified xsi:type="dcterms:W3CDTF">2025-03-27T06:20:00Z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eafbb985-e5f6-4802-b833-7881b17a0a86</vt:lpwstr>
  </property>
</Properties>
</file>